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1B6ECA" w:rsidRPr="00C554BE" w14:paraId="6B4807B4" w14:textId="77777777" w:rsidTr="002F32DD">
        <w:tc>
          <w:tcPr>
            <w:tcW w:w="8362" w:type="dxa"/>
          </w:tcPr>
          <w:p w14:paraId="6E59B2D2" w14:textId="77777777" w:rsidR="00F34CA9" w:rsidRPr="00C554BE" w:rsidRDefault="00F34CA9" w:rsidP="00F34CA9">
            <w:pPr>
              <w:tabs>
                <w:tab w:val="left" w:pos="2520"/>
              </w:tabs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C554BE">
              <w:rPr>
                <w:rFonts w:ascii="Times New Roman" w:eastAsia="標楷體" w:hAnsi="標楷體" w:cs="Times New Roman"/>
                <w:sz w:val="18"/>
                <w:szCs w:val="18"/>
                <w:lang w:eastAsia="zh-TW"/>
              </w:rPr>
              <w:t>國立屏東科技大學</w:t>
            </w:r>
            <w:r w:rsidRPr="00C554BE">
              <w:rPr>
                <w:rFonts w:ascii="Times New Roman" w:eastAsia="標楷體" w:hAnsi="標楷體" w:cs="Times New Roman"/>
                <w:sz w:val="18"/>
                <w:szCs w:val="18"/>
              </w:rPr>
              <w:t>（</w:t>
            </w:r>
            <w:r w:rsidRPr="00C554BE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NPUST</w:t>
            </w:r>
            <w:r w:rsidRPr="00C554BE">
              <w:rPr>
                <w:rFonts w:ascii="Times New Roman" w:eastAsia="標楷體" w:hAnsi="標楷體" w:cs="Times New Roman"/>
                <w:sz w:val="18"/>
                <w:szCs w:val="18"/>
              </w:rPr>
              <w:t>）</w:t>
            </w:r>
            <w:r w:rsidRPr="00C554BE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4BE">
              <w:rPr>
                <w:rFonts w:ascii="Times New Roman" w:eastAsia="標楷體" w:hAnsi="標楷體" w:cs="Times New Roman"/>
                <w:sz w:val="18"/>
                <w:szCs w:val="18"/>
              </w:rPr>
              <w:t>動物實驗申請表附件（</w:t>
            </w:r>
            <w:r w:rsidRPr="00C554BE">
              <w:rPr>
                <w:rFonts w:ascii="Times New Roman" w:eastAsia="標楷體" w:hAnsi="Times New Roman" w:cs="Times New Roman"/>
                <w:sz w:val="18"/>
                <w:szCs w:val="18"/>
              </w:rPr>
              <w:t>Animal</w:t>
            </w:r>
            <w:proofErr w:type="spellEnd"/>
            <w:r w:rsidRPr="00C554BE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Use Protocol Appendix</w:t>
            </w:r>
            <w:r w:rsidRPr="00C554BE">
              <w:rPr>
                <w:rFonts w:ascii="Times New Roman" w:eastAsia="標楷體" w:hAnsi="標楷體" w:cs="Times New Roman"/>
                <w:sz w:val="18"/>
                <w:szCs w:val="18"/>
              </w:rPr>
              <w:t>）</w:t>
            </w:r>
            <w:r w:rsidRPr="00C554BE">
              <w:rPr>
                <w:rFonts w:ascii="Times New Roman" w:eastAsia="標楷體" w:hAnsi="Times New Roman" w:cs="Times New Roman"/>
                <w:sz w:val="18"/>
                <w:szCs w:val="18"/>
              </w:rPr>
              <w:t>- 2012</w:t>
            </w:r>
            <w:r w:rsidRPr="00C554BE">
              <w:rPr>
                <w:rFonts w:ascii="Times New Roman" w:eastAsia="標楷體" w:hAnsi="標楷體" w:cs="Times New Roman"/>
                <w:sz w:val="18"/>
                <w:szCs w:val="18"/>
              </w:rPr>
              <w:t>年</w:t>
            </w:r>
            <w:r w:rsidRPr="00C554BE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7</w:t>
            </w:r>
            <w:r w:rsidRPr="00C554BE">
              <w:rPr>
                <w:rFonts w:ascii="Times New Roman" w:eastAsia="標楷體" w:hAnsi="標楷體" w:cs="Times New Roman"/>
                <w:sz w:val="18"/>
                <w:szCs w:val="18"/>
              </w:rPr>
              <w:t>月</w:t>
            </w:r>
            <w:r w:rsidRPr="00C554BE">
              <w:rPr>
                <w:rFonts w:ascii="Times New Roman" w:eastAsia="標楷體" w:hAnsi="標楷體" w:cs="Times New Roman"/>
                <w:sz w:val="18"/>
                <w:szCs w:val="18"/>
                <w:lang w:eastAsia="zh-TW"/>
              </w:rPr>
              <w:t>制訂</w:t>
            </w:r>
            <w:r w:rsidRPr="00C554BE">
              <w:rPr>
                <w:rFonts w:ascii="Times New Roman" w:eastAsia="標楷體" w:hAnsi="標楷體" w:cs="Times New Roman"/>
                <w:sz w:val="18"/>
                <w:szCs w:val="18"/>
              </w:rPr>
              <w:t>版</w:t>
            </w:r>
          </w:p>
          <w:p w14:paraId="022E1A41" w14:textId="77777777" w:rsidR="001B6ECA" w:rsidRPr="00C554BE" w:rsidRDefault="001B6ECA" w:rsidP="002F32DD">
            <w:pPr>
              <w:tabs>
                <w:tab w:val="left" w:pos="2520"/>
              </w:tabs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</w:pPr>
            <w:r w:rsidRPr="00C554BE">
              <w:rPr>
                <w:rFonts w:ascii="Times New Roman" w:eastAsia="標楷體" w:hAnsi="標楷體" w:cs="Times New Roman"/>
                <w:b/>
                <w:sz w:val="32"/>
                <w:szCs w:val="32"/>
                <w:lang w:eastAsia="zh-TW"/>
              </w:rPr>
              <w:t>附件</w:t>
            </w:r>
            <w:r w:rsidR="009B445F" w:rsidRPr="00C554BE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  <w:t>A</w:t>
            </w:r>
            <w:r w:rsidRPr="00C554BE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  <w:t xml:space="preserve"> </w:t>
            </w:r>
            <w:r w:rsidRPr="00C554BE">
              <w:rPr>
                <w:rFonts w:ascii="Times New Roman" w:eastAsia="標楷體" w:hAnsi="標楷體" w:cs="Times New Roman"/>
                <w:b/>
                <w:sz w:val="32"/>
                <w:szCs w:val="32"/>
                <w:lang w:eastAsia="zh-TW"/>
              </w:rPr>
              <w:t>教學訓練課程</w:t>
            </w:r>
          </w:p>
          <w:p w14:paraId="3DB1DBBF" w14:textId="77777777" w:rsidR="001B6ECA" w:rsidRPr="00C554BE" w:rsidRDefault="001B6ECA" w:rsidP="002F32DD">
            <w:pPr>
              <w:tabs>
                <w:tab w:val="left" w:pos="2520"/>
              </w:tabs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C554B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Appendix </w:t>
            </w:r>
            <w:proofErr w:type="gramStart"/>
            <w:r w:rsidR="00793B68" w:rsidRPr="00C554BE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  <w:t>A</w:t>
            </w:r>
            <w:r w:rsidRPr="00C554BE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  <w:t xml:space="preserve"> </w:t>
            </w:r>
            <w:r w:rsidRPr="00C554B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C554BE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  <w:t>T</w:t>
            </w:r>
            <w:r w:rsidRPr="00C554B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eaching</w:t>
            </w:r>
            <w:proofErr w:type="gramEnd"/>
            <w:r w:rsidRPr="00C554B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/Classroom Protocols</w:t>
            </w:r>
            <w:r w:rsidRPr="00C554BE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  <w:t>.</w:t>
            </w:r>
          </w:p>
        </w:tc>
      </w:tr>
    </w:tbl>
    <w:p w14:paraId="455C62A7" w14:textId="68C133BA" w:rsidR="0087099D" w:rsidRDefault="00000000" w:rsidP="00410114">
      <w:pPr>
        <w:tabs>
          <w:tab w:val="left" w:pos="2520"/>
        </w:tabs>
        <w:rPr>
          <w:lang w:eastAsia="zh-TW"/>
        </w:rPr>
      </w:pPr>
      <w:r>
        <w:rPr>
          <w:noProof/>
          <w:lang w:eastAsia="zh-TW"/>
        </w:rPr>
        <w:pict w14:anchorId="56EA5C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06.5pt;margin-top:-138.25pt;width:70.5pt;height:40.5pt;z-index:251658240;mso-position-horizontal-relative:text;mso-position-vertical-relative:text" stroked="f">
            <v:textbox>
              <w:txbxContent>
                <w:p w14:paraId="6C4BF25F" w14:textId="441EF4BF" w:rsidR="003B525E" w:rsidRPr="003B525E" w:rsidRDefault="003B525E">
                  <w:pPr>
                    <w:rPr>
                      <w:rFonts w:ascii="Times New Roman" w:eastAsia="標楷體" w:hAnsi="Times New Roman" w:cs="Times New Roman"/>
                      <w:color w:val="FF0000"/>
                      <w:sz w:val="30"/>
                      <w:szCs w:val="30"/>
                      <w:lang w:eastAsia="zh-TW"/>
                    </w:rPr>
                  </w:pPr>
                  <w:r w:rsidRPr="003B525E">
                    <w:rPr>
                      <w:rFonts w:ascii="Times New Roman" w:eastAsia="標楷體" w:hAnsi="Times New Roman" w:cs="Times New Roman"/>
                      <w:color w:val="FF0000"/>
                      <w:sz w:val="30"/>
                      <w:szCs w:val="30"/>
                      <w:lang w:eastAsia="zh-TW"/>
                    </w:rPr>
                    <w:t>附件</w:t>
                  </w:r>
                  <w:r w:rsidRPr="003B525E">
                    <w:rPr>
                      <w:rFonts w:ascii="Times New Roman" w:eastAsia="標楷體" w:hAnsi="Times New Roman" w:cs="Times New Roman"/>
                      <w:color w:val="FF0000"/>
                      <w:sz w:val="30"/>
                      <w:szCs w:val="30"/>
                      <w:lang w:eastAsia="zh-TW"/>
                    </w:rPr>
                    <w:t>-</w:t>
                  </w:r>
                  <w:r w:rsidR="00B50615">
                    <w:rPr>
                      <w:rFonts w:ascii="Times New Roman" w:eastAsia="標楷體" w:hAnsi="Times New Roman" w:cs="Times New Roman" w:hint="eastAsia"/>
                      <w:color w:val="FF0000"/>
                      <w:sz w:val="30"/>
                      <w:szCs w:val="30"/>
                      <w:lang w:eastAsia="zh-TW"/>
                    </w:rPr>
                    <w:t>A</w:t>
                  </w:r>
                </w:p>
              </w:txbxContent>
            </v:textbox>
          </v:shape>
        </w:pict>
      </w:r>
    </w:p>
    <w:p w14:paraId="044167A1" w14:textId="77777777" w:rsidR="001B6ECA" w:rsidRPr="006613B0" w:rsidRDefault="001B6ECA" w:rsidP="00410114">
      <w:pPr>
        <w:tabs>
          <w:tab w:val="left" w:pos="2520"/>
        </w:tabs>
        <w:rPr>
          <w:rFonts w:eastAsia="標楷體"/>
          <w:b/>
          <w:bCs/>
          <w:sz w:val="28"/>
          <w:szCs w:val="28"/>
          <w:lang w:eastAsia="zh-TW"/>
        </w:rPr>
      </w:pPr>
      <w:r w:rsidRPr="006613B0">
        <w:rPr>
          <w:rFonts w:eastAsia="標楷體"/>
          <w:b/>
          <w:bCs/>
          <w:sz w:val="28"/>
          <w:szCs w:val="28"/>
          <w:lang w:eastAsia="zh-TW"/>
        </w:rPr>
        <w:t>請確認進行教學實習前須完成之事項</w:t>
      </w:r>
      <w:r w:rsidR="007B4B78" w:rsidRPr="008236CC">
        <w:rPr>
          <w:rFonts w:eastAsia="標楷體" w:hint="eastAsia"/>
          <w:b/>
          <w:bCs/>
          <w:color w:val="0070C0"/>
          <w:sz w:val="22"/>
          <w:szCs w:val="22"/>
          <w:lang w:eastAsia="zh-TW"/>
        </w:rPr>
        <w:t xml:space="preserve">(Please confirm </w:t>
      </w:r>
      <w:r w:rsidR="00D86C4A" w:rsidRPr="008236CC">
        <w:rPr>
          <w:rFonts w:eastAsia="標楷體" w:hint="eastAsia"/>
          <w:b/>
          <w:bCs/>
          <w:color w:val="0070C0"/>
          <w:sz w:val="22"/>
          <w:szCs w:val="22"/>
          <w:lang w:eastAsia="zh-TW"/>
        </w:rPr>
        <w:t xml:space="preserve">items </w:t>
      </w:r>
      <w:r w:rsidR="008236CC" w:rsidRPr="008236CC">
        <w:rPr>
          <w:rFonts w:eastAsia="標楷體"/>
          <w:b/>
          <w:bCs/>
          <w:color w:val="0070C0"/>
          <w:sz w:val="22"/>
          <w:szCs w:val="22"/>
          <w:lang w:eastAsia="zh-TW"/>
        </w:rPr>
        <w:t>needed</w:t>
      </w:r>
      <w:r w:rsidR="00D86C4A" w:rsidRPr="008236CC">
        <w:rPr>
          <w:rFonts w:eastAsia="標楷體" w:hint="eastAsia"/>
          <w:b/>
          <w:bCs/>
          <w:color w:val="0070C0"/>
          <w:sz w:val="22"/>
          <w:szCs w:val="22"/>
          <w:lang w:eastAsia="zh-TW"/>
        </w:rPr>
        <w:t xml:space="preserve"> to be performed before conducting teaching </w:t>
      </w:r>
      <w:r w:rsidR="008236CC" w:rsidRPr="008236CC">
        <w:rPr>
          <w:rFonts w:eastAsia="標楷體"/>
          <w:b/>
          <w:bCs/>
          <w:color w:val="0070C0"/>
          <w:sz w:val="22"/>
          <w:szCs w:val="22"/>
          <w:lang w:eastAsia="zh-TW"/>
        </w:rPr>
        <w:t>practices</w:t>
      </w:r>
      <w:r w:rsidR="007B4B78" w:rsidRPr="008236CC">
        <w:rPr>
          <w:rFonts w:eastAsia="標楷體" w:hint="eastAsia"/>
          <w:b/>
          <w:bCs/>
          <w:color w:val="0070C0"/>
          <w:sz w:val="22"/>
          <w:szCs w:val="22"/>
          <w:lang w:eastAsia="zh-TW"/>
        </w:rPr>
        <w:t>)</w:t>
      </w:r>
      <w:r w:rsidRPr="006613B0">
        <w:rPr>
          <w:rFonts w:eastAsia="標楷體"/>
          <w:b/>
          <w:bCs/>
          <w:sz w:val="28"/>
          <w:szCs w:val="28"/>
          <w:lang w:eastAsia="zh-TW"/>
        </w:rPr>
        <w:t>：</w:t>
      </w:r>
    </w:p>
    <w:p w14:paraId="5C313F7D" w14:textId="77777777" w:rsidR="001B6ECA" w:rsidRPr="00C91B5A" w:rsidRDefault="001B6ECA" w:rsidP="00410114">
      <w:pPr>
        <w:tabs>
          <w:tab w:val="left" w:pos="2520"/>
        </w:tabs>
        <w:rPr>
          <w:rFonts w:ascii="新細明體" w:hAnsi="新細明體"/>
          <w:b/>
          <w:bCs/>
          <w:lang w:eastAsia="zh-TW"/>
        </w:rPr>
      </w:pPr>
    </w:p>
    <w:p w14:paraId="685D7A7F" w14:textId="77777777" w:rsidR="001B6ECA" w:rsidRPr="002E2F62" w:rsidRDefault="001B6ECA" w:rsidP="00410114">
      <w:pPr>
        <w:tabs>
          <w:tab w:val="left" w:pos="2520"/>
        </w:tabs>
        <w:ind w:left="360" w:hangingChars="150" w:hanging="360"/>
        <w:rPr>
          <w:rFonts w:eastAsia="標楷體"/>
          <w:bCs/>
          <w:color w:val="0070C0"/>
          <w:sz w:val="22"/>
          <w:szCs w:val="22"/>
          <w:lang w:eastAsia="zh-TW"/>
        </w:rPr>
      </w:pPr>
      <w:r>
        <w:rPr>
          <w:rFonts w:eastAsia="標楷體" w:hint="eastAsia"/>
          <w:lang w:eastAsia="zh-TW"/>
        </w:rPr>
        <w:t>□</w:t>
      </w:r>
      <w:r>
        <w:rPr>
          <w:rFonts w:eastAsia="標楷體" w:hint="eastAsia"/>
          <w:lang w:eastAsia="zh-TW"/>
        </w:rPr>
        <w:t xml:space="preserve"> </w:t>
      </w:r>
      <w:r w:rsidR="00970900">
        <w:rPr>
          <w:rFonts w:eastAsia="標楷體"/>
          <w:lang w:eastAsia="zh-TW"/>
        </w:rPr>
        <w:t>使用活體動物進行教學研究前，所有參與學生皆須事先</w:t>
      </w:r>
      <w:proofErr w:type="gramStart"/>
      <w:r w:rsidR="00970900">
        <w:rPr>
          <w:rFonts w:eastAsia="標楷體"/>
          <w:lang w:eastAsia="zh-TW"/>
        </w:rPr>
        <w:t>研</w:t>
      </w:r>
      <w:proofErr w:type="gramEnd"/>
      <w:r w:rsidR="00970900">
        <w:rPr>
          <w:rFonts w:eastAsia="標楷體"/>
          <w:lang w:eastAsia="zh-TW"/>
        </w:rPr>
        <w:t>讀</w:t>
      </w:r>
      <w:r w:rsidR="008663D4">
        <w:rPr>
          <w:rFonts w:eastAsia="標楷體" w:hint="eastAsia"/>
          <w:lang w:eastAsia="zh-TW"/>
        </w:rPr>
        <w:t>本校實驗動物照護與使用委員會</w:t>
      </w:r>
      <w:r w:rsidRPr="006613B0">
        <w:rPr>
          <w:rFonts w:eastAsia="標楷體"/>
          <w:lang w:eastAsia="zh-TW"/>
        </w:rPr>
        <w:t>網頁上之『動物疼痛評估』及『動物福祉』。</w:t>
      </w:r>
      <w:r w:rsidR="008236CC" w:rsidRPr="008236CC">
        <w:rPr>
          <w:rFonts w:eastAsia="標楷體" w:hint="eastAsia"/>
          <w:bCs/>
          <w:color w:val="0070C0"/>
          <w:sz w:val="22"/>
          <w:szCs w:val="22"/>
          <w:lang w:eastAsia="zh-TW"/>
        </w:rPr>
        <w:t>(</w:t>
      </w:r>
      <w:r w:rsidR="002E2F62">
        <w:rPr>
          <w:rFonts w:eastAsia="標楷體" w:hint="eastAsia"/>
          <w:bCs/>
          <w:color w:val="0070C0"/>
          <w:sz w:val="22"/>
          <w:szCs w:val="22"/>
          <w:lang w:eastAsia="zh-TW"/>
        </w:rPr>
        <w:t>Before the usage of live laboratory animals for teaching and research, all the participating students have studied the school</w:t>
      </w:r>
      <w:r w:rsidR="002E2F62">
        <w:rPr>
          <w:rFonts w:eastAsia="標楷體"/>
          <w:bCs/>
          <w:color w:val="0070C0"/>
          <w:sz w:val="22"/>
          <w:szCs w:val="22"/>
          <w:lang w:eastAsia="zh-TW"/>
        </w:rPr>
        <w:t>’</w:t>
      </w:r>
      <w:r w:rsidR="002E2F62">
        <w:rPr>
          <w:rFonts w:eastAsia="標楷體" w:hint="eastAsia"/>
          <w:bCs/>
          <w:color w:val="0070C0"/>
          <w:sz w:val="22"/>
          <w:szCs w:val="22"/>
          <w:lang w:eastAsia="zh-TW"/>
        </w:rPr>
        <w:t xml:space="preserve">s webpage on </w:t>
      </w:r>
      <w:r w:rsidR="002E2F62">
        <w:rPr>
          <w:rFonts w:eastAsia="標楷體"/>
          <w:bCs/>
          <w:color w:val="0070C0"/>
          <w:sz w:val="22"/>
          <w:szCs w:val="22"/>
          <w:lang w:eastAsia="zh-TW"/>
        </w:rPr>
        <w:t>“</w:t>
      </w:r>
      <w:r w:rsidR="002E2F62">
        <w:rPr>
          <w:rFonts w:eastAsia="標楷體" w:hint="eastAsia"/>
          <w:bCs/>
          <w:color w:val="0070C0"/>
          <w:sz w:val="22"/>
          <w:szCs w:val="22"/>
          <w:lang w:eastAsia="zh-TW"/>
        </w:rPr>
        <w:t>A</w:t>
      </w:r>
      <w:r w:rsidR="002E2F62" w:rsidRPr="002E2F62">
        <w:rPr>
          <w:rFonts w:eastAsia="標楷體"/>
          <w:bCs/>
          <w:color w:val="0070C0"/>
          <w:sz w:val="22"/>
          <w:szCs w:val="22"/>
          <w:lang w:eastAsia="zh-TW"/>
        </w:rPr>
        <w:t>nimal pain assessment</w:t>
      </w:r>
      <w:r w:rsidR="002E2F62">
        <w:rPr>
          <w:rFonts w:eastAsia="標楷體"/>
          <w:bCs/>
          <w:color w:val="0070C0"/>
          <w:sz w:val="22"/>
          <w:szCs w:val="22"/>
          <w:lang w:eastAsia="zh-TW"/>
        </w:rPr>
        <w:t>”</w:t>
      </w:r>
      <w:r w:rsidR="002E2F62">
        <w:rPr>
          <w:rFonts w:eastAsia="標楷體" w:hint="eastAsia"/>
          <w:bCs/>
          <w:color w:val="0070C0"/>
          <w:sz w:val="22"/>
          <w:szCs w:val="22"/>
          <w:lang w:eastAsia="zh-TW"/>
        </w:rPr>
        <w:t xml:space="preserve"> and </w:t>
      </w:r>
      <w:r w:rsidR="002E2F62">
        <w:rPr>
          <w:rFonts w:eastAsia="標楷體"/>
          <w:bCs/>
          <w:color w:val="0070C0"/>
          <w:sz w:val="22"/>
          <w:szCs w:val="22"/>
          <w:lang w:eastAsia="zh-TW"/>
        </w:rPr>
        <w:t>“</w:t>
      </w:r>
      <w:r w:rsidR="002E2F62">
        <w:rPr>
          <w:rFonts w:eastAsia="標楷體" w:hint="eastAsia"/>
          <w:bCs/>
          <w:color w:val="0070C0"/>
          <w:sz w:val="22"/>
          <w:szCs w:val="22"/>
          <w:lang w:eastAsia="zh-TW"/>
        </w:rPr>
        <w:t>A</w:t>
      </w:r>
      <w:r w:rsidR="002E2F62" w:rsidRPr="002E2F62">
        <w:rPr>
          <w:rFonts w:eastAsia="標楷體"/>
          <w:bCs/>
          <w:color w:val="0070C0"/>
          <w:sz w:val="22"/>
          <w:szCs w:val="22"/>
          <w:lang w:eastAsia="zh-TW"/>
        </w:rPr>
        <w:t>nimal welfare</w:t>
      </w:r>
      <w:r w:rsidR="002E2F62">
        <w:rPr>
          <w:rFonts w:eastAsia="標楷體"/>
          <w:bCs/>
          <w:color w:val="0070C0"/>
          <w:sz w:val="22"/>
          <w:szCs w:val="22"/>
          <w:lang w:eastAsia="zh-TW"/>
        </w:rPr>
        <w:t>”</w:t>
      </w:r>
      <w:r w:rsidR="002E2F62">
        <w:rPr>
          <w:rFonts w:eastAsia="標楷體" w:hint="eastAsia"/>
          <w:bCs/>
          <w:color w:val="0070C0"/>
          <w:sz w:val="22"/>
          <w:szCs w:val="22"/>
          <w:lang w:eastAsia="zh-TW"/>
        </w:rPr>
        <w:t xml:space="preserve"> beforehand</w:t>
      </w:r>
      <w:r w:rsidR="008236CC" w:rsidRPr="008236CC">
        <w:rPr>
          <w:rFonts w:eastAsia="標楷體" w:hint="eastAsia"/>
          <w:bCs/>
          <w:color w:val="0070C0"/>
          <w:sz w:val="22"/>
          <w:szCs w:val="22"/>
          <w:lang w:eastAsia="zh-TW"/>
        </w:rPr>
        <w:t>)</w:t>
      </w:r>
    </w:p>
    <w:p w14:paraId="65313D0A" w14:textId="77777777" w:rsidR="001B6ECA" w:rsidRPr="008663D4" w:rsidRDefault="001B6ECA" w:rsidP="00410114">
      <w:pPr>
        <w:tabs>
          <w:tab w:val="left" w:pos="2520"/>
        </w:tabs>
        <w:ind w:left="357"/>
        <w:rPr>
          <w:lang w:eastAsia="zh-TW"/>
        </w:rPr>
      </w:pPr>
    </w:p>
    <w:p w14:paraId="2CFF9FD8" w14:textId="77777777" w:rsidR="001B6ECA" w:rsidRPr="006613B0" w:rsidRDefault="001B6ECA" w:rsidP="00410114">
      <w:pPr>
        <w:tabs>
          <w:tab w:val="left" w:pos="2520"/>
        </w:tabs>
        <w:rPr>
          <w:lang w:eastAsia="zh-TW"/>
        </w:rPr>
      </w:pPr>
      <w:r>
        <w:rPr>
          <w:rFonts w:eastAsia="標楷體" w:hint="eastAsia"/>
          <w:lang w:eastAsia="zh-TW"/>
        </w:rPr>
        <w:t>□</w:t>
      </w:r>
      <w:r>
        <w:rPr>
          <w:rFonts w:eastAsia="標楷體" w:hint="eastAsia"/>
          <w:lang w:eastAsia="zh-TW"/>
        </w:rPr>
        <w:t xml:space="preserve"> </w:t>
      </w:r>
      <w:r w:rsidRPr="006613B0">
        <w:rPr>
          <w:rFonts w:eastAsia="標楷體"/>
          <w:lang w:eastAsia="zh-TW"/>
        </w:rPr>
        <w:t>授課老師簡介實驗動物之正確使用方式後，方得使用活體動物進行教學。</w:t>
      </w:r>
      <w:r w:rsidR="002E2F62" w:rsidRPr="002E2F62">
        <w:rPr>
          <w:rFonts w:eastAsia="標楷體" w:hint="eastAsia"/>
          <w:bCs/>
          <w:color w:val="0070C0"/>
          <w:sz w:val="22"/>
          <w:szCs w:val="22"/>
          <w:lang w:eastAsia="zh-TW"/>
        </w:rPr>
        <w:t>(</w:t>
      </w:r>
      <w:r w:rsidR="002E2F62">
        <w:rPr>
          <w:rFonts w:eastAsia="標楷體" w:hint="eastAsia"/>
          <w:bCs/>
          <w:color w:val="0070C0"/>
          <w:sz w:val="22"/>
          <w:szCs w:val="22"/>
          <w:lang w:eastAsia="zh-TW"/>
        </w:rPr>
        <w:t xml:space="preserve">After the instructor has </w:t>
      </w:r>
      <w:r w:rsidR="001C1055">
        <w:rPr>
          <w:rFonts w:eastAsia="標楷體" w:hint="eastAsia"/>
          <w:bCs/>
          <w:color w:val="0070C0"/>
          <w:sz w:val="22"/>
          <w:szCs w:val="22"/>
          <w:lang w:eastAsia="zh-TW"/>
        </w:rPr>
        <w:t xml:space="preserve">given </w:t>
      </w:r>
      <w:r w:rsidR="00F3510E">
        <w:rPr>
          <w:rFonts w:eastAsia="標楷體" w:hint="eastAsia"/>
          <w:bCs/>
          <w:color w:val="0070C0"/>
          <w:sz w:val="22"/>
          <w:szCs w:val="22"/>
          <w:lang w:eastAsia="zh-TW"/>
        </w:rPr>
        <w:t xml:space="preserve">a brief introduction on the correct use of experiment animals, only then, do they have clearance </w:t>
      </w:r>
      <w:r w:rsidR="00A007A1">
        <w:rPr>
          <w:rFonts w:eastAsia="標楷體" w:hint="eastAsia"/>
          <w:bCs/>
          <w:color w:val="0070C0"/>
          <w:sz w:val="22"/>
          <w:szCs w:val="22"/>
          <w:lang w:eastAsia="zh-TW"/>
        </w:rPr>
        <w:t>use live animals in teaching</w:t>
      </w:r>
      <w:r w:rsidR="002E2F62" w:rsidRPr="002E2F62">
        <w:rPr>
          <w:rFonts w:eastAsia="標楷體" w:hint="eastAsia"/>
          <w:bCs/>
          <w:color w:val="0070C0"/>
          <w:sz w:val="22"/>
          <w:szCs w:val="22"/>
          <w:lang w:eastAsia="zh-TW"/>
        </w:rPr>
        <w:t>)</w:t>
      </w:r>
    </w:p>
    <w:p w14:paraId="65A3FAEE" w14:textId="77777777" w:rsidR="001B6ECA" w:rsidRPr="006613B0" w:rsidRDefault="001B6ECA" w:rsidP="00410114">
      <w:pPr>
        <w:tabs>
          <w:tab w:val="left" w:pos="2520"/>
        </w:tabs>
        <w:ind w:left="360"/>
      </w:pPr>
    </w:p>
    <w:p w14:paraId="5EDE7804" w14:textId="77777777" w:rsidR="001B6ECA" w:rsidRPr="00A007A1" w:rsidRDefault="001B6ECA" w:rsidP="00410114">
      <w:pPr>
        <w:tabs>
          <w:tab w:val="left" w:pos="2520"/>
        </w:tabs>
        <w:rPr>
          <w:rFonts w:eastAsia="標楷體"/>
          <w:bCs/>
          <w:color w:val="0070C0"/>
          <w:sz w:val="22"/>
          <w:szCs w:val="22"/>
          <w:lang w:eastAsia="zh-TW"/>
        </w:rPr>
      </w:pPr>
      <w:r>
        <w:rPr>
          <w:rFonts w:eastAsia="標楷體" w:hint="eastAsia"/>
          <w:lang w:eastAsia="zh-TW"/>
        </w:rPr>
        <w:t>□</w:t>
      </w:r>
      <w:r>
        <w:rPr>
          <w:rFonts w:eastAsia="標楷體" w:hint="eastAsia"/>
          <w:lang w:eastAsia="zh-TW"/>
        </w:rPr>
        <w:t xml:space="preserve"> </w:t>
      </w:r>
      <w:r w:rsidRPr="006613B0">
        <w:rPr>
          <w:rFonts w:eastAsia="標楷體"/>
          <w:lang w:eastAsia="zh-TW"/>
        </w:rPr>
        <w:t>以此項申請者請檢附實驗課程影本。</w:t>
      </w:r>
      <w:r w:rsidR="00A007A1" w:rsidRPr="00A007A1">
        <w:rPr>
          <w:rFonts w:eastAsia="標楷體" w:hint="eastAsia"/>
          <w:bCs/>
          <w:color w:val="0070C0"/>
          <w:sz w:val="22"/>
          <w:szCs w:val="22"/>
          <w:lang w:eastAsia="zh-TW"/>
        </w:rPr>
        <w:t>(Please attach a photocopy of the course)</w:t>
      </w:r>
    </w:p>
    <w:p w14:paraId="17AF1F73" w14:textId="77777777" w:rsidR="001B6ECA" w:rsidRPr="006613B0" w:rsidRDefault="001B6ECA" w:rsidP="00410114">
      <w:pPr>
        <w:tabs>
          <w:tab w:val="left" w:pos="2520"/>
        </w:tabs>
        <w:rPr>
          <w:lang w:eastAsia="zh-TW"/>
        </w:rPr>
      </w:pPr>
    </w:p>
    <w:p w14:paraId="34564B21" w14:textId="77777777" w:rsidR="001B6ECA" w:rsidRPr="006613B0" w:rsidRDefault="001B6ECA" w:rsidP="00410114">
      <w:pPr>
        <w:pStyle w:val="a4"/>
        <w:tabs>
          <w:tab w:val="left" w:pos="2520"/>
        </w:tabs>
        <w:ind w:leftChars="0" w:left="0"/>
        <w:rPr>
          <w:rFonts w:eastAsia="標楷體"/>
          <w:sz w:val="28"/>
          <w:szCs w:val="28"/>
          <w:lang w:eastAsia="zh-TW"/>
        </w:rPr>
      </w:pPr>
      <w:r w:rsidRPr="006613B0">
        <w:rPr>
          <w:rFonts w:eastAsia="標楷體"/>
          <w:sz w:val="28"/>
          <w:szCs w:val="28"/>
          <w:lang w:eastAsia="zh-TW"/>
        </w:rPr>
        <w:t>授課老師保證所有學生皆能以正確的方式操作實驗動物。</w:t>
      </w:r>
    </w:p>
    <w:p w14:paraId="6D8D0E59" w14:textId="77777777" w:rsidR="001B6ECA" w:rsidRPr="00A007A1" w:rsidRDefault="00A007A1">
      <w:pPr>
        <w:rPr>
          <w:rFonts w:eastAsia="標楷體"/>
          <w:bCs/>
          <w:color w:val="0070C0"/>
          <w:sz w:val="22"/>
          <w:szCs w:val="22"/>
          <w:lang w:eastAsia="zh-TW"/>
        </w:rPr>
      </w:pPr>
      <w:r w:rsidRPr="00A007A1">
        <w:rPr>
          <w:rFonts w:eastAsia="標楷體" w:hint="eastAsia"/>
          <w:bCs/>
          <w:color w:val="0070C0"/>
          <w:sz w:val="22"/>
          <w:szCs w:val="22"/>
          <w:lang w:eastAsia="zh-TW"/>
        </w:rPr>
        <w:t xml:space="preserve">(The </w:t>
      </w:r>
      <w:r w:rsidRPr="00A007A1">
        <w:rPr>
          <w:rFonts w:eastAsia="標楷體"/>
          <w:bCs/>
          <w:color w:val="0070C0"/>
          <w:sz w:val="22"/>
          <w:szCs w:val="22"/>
          <w:lang w:eastAsia="zh-TW"/>
        </w:rPr>
        <w:t>instructor</w:t>
      </w:r>
      <w:r w:rsidRPr="00A007A1">
        <w:rPr>
          <w:rFonts w:eastAsia="標楷體" w:hint="eastAsia"/>
          <w:bCs/>
          <w:color w:val="0070C0"/>
          <w:sz w:val="22"/>
          <w:szCs w:val="22"/>
          <w:lang w:eastAsia="zh-TW"/>
        </w:rPr>
        <w:t xml:space="preserve"> </w:t>
      </w:r>
      <w:r w:rsidRPr="00A007A1">
        <w:rPr>
          <w:rFonts w:eastAsia="標楷體"/>
          <w:bCs/>
          <w:color w:val="0070C0"/>
          <w:sz w:val="22"/>
          <w:szCs w:val="22"/>
          <w:lang w:eastAsia="zh-TW"/>
        </w:rPr>
        <w:t>guarantees</w:t>
      </w:r>
      <w:r w:rsidRPr="00A007A1">
        <w:rPr>
          <w:rFonts w:eastAsia="標楷體" w:hint="eastAsia"/>
          <w:bCs/>
          <w:color w:val="0070C0"/>
          <w:sz w:val="22"/>
          <w:szCs w:val="22"/>
          <w:lang w:eastAsia="zh-TW"/>
        </w:rPr>
        <w:t xml:space="preserve"> that every student is capable of handling the laboratory animals </w:t>
      </w:r>
      <w:r w:rsidRPr="00A007A1">
        <w:rPr>
          <w:rFonts w:eastAsia="標楷體"/>
          <w:bCs/>
          <w:color w:val="0070C0"/>
          <w:sz w:val="22"/>
          <w:szCs w:val="22"/>
          <w:lang w:eastAsia="zh-TW"/>
        </w:rPr>
        <w:t>properly</w:t>
      </w:r>
      <w:r w:rsidRPr="00A007A1">
        <w:rPr>
          <w:rFonts w:eastAsia="標楷體" w:hint="eastAsia"/>
          <w:bCs/>
          <w:color w:val="0070C0"/>
          <w:sz w:val="22"/>
          <w:szCs w:val="22"/>
          <w:lang w:eastAsia="zh-TW"/>
        </w:rPr>
        <w:t>.)</w:t>
      </w:r>
    </w:p>
    <w:p w14:paraId="576C529C" w14:textId="77777777" w:rsidR="00DA07E1" w:rsidRDefault="00DA07E1">
      <w:pPr>
        <w:rPr>
          <w:lang w:eastAsia="zh-TW"/>
        </w:rPr>
      </w:pPr>
    </w:p>
    <w:p w14:paraId="71AA0243" w14:textId="77777777" w:rsidR="00DA07E1" w:rsidRDefault="00DA07E1">
      <w:pPr>
        <w:rPr>
          <w:lang w:eastAsia="zh-TW"/>
        </w:rPr>
      </w:pPr>
    </w:p>
    <w:p w14:paraId="2225AB25" w14:textId="77777777" w:rsidR="00DA07E1" w:rsidRDefault="00DA07E1">
      <w:pPr>
        <w:rPr>
          <w:lang w:eastAsia="zh-TW"/>
        </w:rPr>
      </w:pPr>
    </w:p>
    <w:p w14:paraId="1A236603" w14:textId="77777777" w:rsidR="00DA07E1" w:rsidRDefault="00DA07E1">
      <w:pPr>
        <w:rPr>
          <w:lang w:eastAsia="zh-TW"/>
        </w:rPr>
      </w:pPr>
    </w:p>
    <w:p w14:paraId="5B0D4413" w14:textId="77777777" w:rsidR="006512E9" w:rsidRPr="001B6ECA" w:rsidRDefault="006512E9" w:rsidP="006512E9">
      <w:pPr>
        <w:rPr>
          <w:lang w:eastAsia="zh-TW"/>
        </w:rPr>
      </w:pPr>
      <w:r w:rsidRPr="006512E9">
        <w:rPr>
          <w:rFonts w:eastAsia="標楷體" w:hint="eastAsia"/>
          <w:sz w:val="28"/>
          <w:szCs w:val="28"/>
          <w:lang w:eastAsia="zh-TW"/>
        </w:rPr>
        <w:t>授課老師簽名</w:t>
      </w:r>
      <w:r w:rsidR="00A007A1" w:rsidRPr="00A007A1">
        <w:rPr>
          <w:rFonts w:eastAsia="標楷體" w:hint="eastAsia"/>
          <w:bCs/>
          <w:color w:val="0070C0"/>
          <w:sz w:val="22"/>
          <w:szCs w:val="22"/>
          <w:lang w:eastAsia="zh-TW"/>
        </w:rPr>
        <w:t>(Signature of Instructor)</w:t>
      </w:r>
      <w:r w:rsidRPr="006512E9">
        <w:rPr>
          <w:rFonts w:eastAsia="標楷體" w:hint="eastAsia"/>
          <w:sz w:val="28"/>
          <w:szCs w:val="28"/>
          <w:lang w:eastAsia="zh-TW"/>
        </w:rPr>
        <w:t>：</w:t>
      </w:r>
      <w:r w:rsidRPr="006512E9">
        <w:rPr>
          <w:rFonts w:eastAsia="標楷體"/>
          <w:sz w:val="28"/>
          <w:szCs w:val="28"/>
          <w:lang w:eastAsia="zh-TW"/>
        </w:rPr>
        <w:t>_______________</w:t>
      </w:r>
    </w:p>
    <w:p w14:paraId="26F97594" w14:textId="77777777" w:rsidR="00DA07E1" w:rsidRPr="001B6ECA" w:rsidRDefault="00DA07E1">
      <w:pPr>
        <w:rPr>
          <w:lang w:eastAsia="zh-TW"/>
        </w:rPr>
      </w:pPr>
    </w:p>
    <w:sectPr w:rsidR="00DA07E1" w:rsidRPr="001B6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119F" w14:textId="77777777" w:rsidR="00547283" w:rsidRDefault="00547283">
      <w:r>
        <w:separator/>
      </w:r>
    </w:p>
  </w:endnote>
  <w:endnote w:type="continuationSeparator" w:id="0">
    <w:p w14:paraId="47268583" w14:textId="77777777" w:rsidR="00547283" w:rsidRDefault="005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9635" w14:textId="77777777" w:rsidR="00547283" w:rsidRDefault="00547283">
      <w:r>
        <w:separator/>
      </w:r>
    </w:p>
  </w:footnote>
  <w:footnote w:type="continuationSeparator" w:id="0">
    <w:p w14:paraId="49D4D586" w14:textId="77777777" w:rsidR="00547283" w:rsidRDefault="0054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ECA"/>
    <w:rsid w:val="000028CD"/>
    <w:rsid w:val="00003F8F"/>
    <w:rsid w:val="000041E0"/>
    <w:rsid w:val="000079BE"/>
    <w:rsid w:val="00021571"/>
    <w:rsid w:val="00025AFC"/>
    <w:rsid w:val="00050474"/>
    <w:rsid w:val="000558C6"/>
    <w:rsid w:val="00060737"/>
    <w:rsid w:val="0007795B"/>
    <w:rsid w:val="00082411"/>
    <w:rsid w:val="000943F2"/>
    <w:rsid w:val="000A113F"/>
    <w:rsid w:val="000B68C1"/>
    <w:rsid w:val="000C54A3"/>
    <w:rsid w:val="000C6460"/>
    <w:rsid w:val="000C6658"/>
    <w:rsid w:val="000D32A1"/>
    <w:rsid w:val="000E69ED"/>
    <w:rsid w:val="000E759B"/>
    <w:rsid w:val="000F0650"/>
    <w:rsid w:val="000F7897"/>
    <w:rsid w:val="001103EE"/>
    <w:rsid w:val="00110623"/>
    <w:rsid w:val="00112615"/>
    <w:rsid w:val="00116D73"/>
    <w:rsid w:val="001223C0"/>
    <w:rsid w:val="00126A1F"/>
    <w:rsid w:val="001276CF"/>
    <w:rsid w:val="00134516"/>
    <w:rsid w:val="001440C9"/>
    <w:rsid w:val="001501D2"/>
    <w:rsid w:val="00150DF5"/>
    <w:rsid w:val="00153774"/>
    <w:rsid w:val="00160986"/>
    <w:rsid w:val="001753F3"/>
    <w:rsid w:val="001777A2"/>
    <w:rsid w:val="0018684D"/>
    <w:rsid w:val="001876E0"/>
    <w:rsid w:val="00194660"/>
    <w:rsid w:val="001A6DE3"/>
    <w:rsid w:val="001B4080"/>
    <w:rsid w:val="001B6ECA"/>
    <w:rsid w:val="001B7B26"/>
    <w:rsid w:val="001C0D25"/>
    <w:rsid w:val="001C1055"/>
    <w:rsid w:val="001C1E7A"/>
    <w:rsid w:val="001C4F7F"/>
    <w:rsid w:val="001D5074"/>
    <w:rsid w:val="001E25FD"/>
    <w:rsid w:val="001F31D1"/>
    <w:rsid w:val="001F5165"/>
    <w:rsid w:val="00203EA4"/>
    <w:rsid w:val="00210C28"/>
    <w:rsid w:val="00214E09"/>
    <w:rsid w:val="00215408"/>
    <w:rsid w:val="00224A3E"/>
    <w:rsid w:val="0024029B"/>
    <w:rsid w:val="002411BF"/>
    <w:rsid w:val="002417D9"/>
    <w:rsid w:val="0024468A"/>
    <w:rsid w:val="00244F0E"/>
    <w:rsid w:val="00247AEB"/>
    <w:rsid w:val="0025227D"/>
    <w:rsid w:val="00253E0C"/>
    <w:rsid w:val="002557A9"/>
    <w:rsid w:val="00271576"/>
    <w:rsid w:val="002740C7"/>
    <w:rsid w:val="002779D6"/>
    <w:rsid w:val="00284219"/>
    <w:rsid w:val="0029127A"/>
    <w:rsid w:val="002A6B0B"/>
    <w:rsid w:val="002B1788"/>
    <w:rsid w:val="002B53DE"/>
    <w:rsid w:val="002B63F4"/>
    <w:rsid w:val="002B7443"/>
    <w:rsid w:val="002C0CF2"/>
    <w:rsid w:val="002C4B07"/>
    <w:rsid w:val="002C6E19"/>
    <w:rsid w:val="002D03A5"/>
    <w:rsid w:val="002D0BE3"/>
    <w:rsid w:val="002E2F62"/>
    <w:rsid w:val="002E338E"/>
    <w:rsid w:val="002E3A28"/>
    <w:rsid w:val="002F0174"/>
    <w:rsid w:val="002F32DD"/>
    <w:rsid w:val="00301228"/>
    <w:rsid w:val="00325525"/>
    <w:rsid w:val="00330D6B"/>
    <w:rsid w:val="0033254E"/>
    <w:rsid w:val="0033357D"/>
    <w:rsid w:val="00333CE2"/>
    <w:rsid w:val="00337D2E"/>
    <w:rsid w:val="00340E4C"/>
    <w:rsid w:val="003548D9"/>
    <w:rsid w:val="0036150E"/>
    <w:rsid w:val="00365B06"/>
    <w:rsid w:val="0036608B"/>
    <w:rsid w:val="00370167"/>
    <w:rsid w:val="00370C82"/>
    <w:rsid w:val="003710BF"/>
    <w:rsid w:val="003748D1"/>
    <w:rsid w:val="003863E5"/>
    <w:rsid w:val="0038751D"/>
    <w:rsid w:val="003A272E"/>
    <w:rsid w:val="003A3AE5"/>
    <w:rsid w:val="003A41BB"/>
    <w:rsid w:val="003A56CB"/>
    <w:rsid w:val="003B3425"/>
    <w:rsid w:val="003B4F63"/>
    <w:rsid w:val="003B525E"/>
    <w:rsid w:val="003C5790"/>
    <w:rsid w:val="003D3988"/>
    <w:rsid w:val="003D458E"/>
    <w:rsid w:val="004071FE"/>
    <w:rsid w:val="00410114"/>
    <w:rsid w:val="00411D55"/>
    <w:rsid w:val="004166FC"/>
    <w:rsid w:val="00417BFA"/>
    <w:rsid w:val="00426527"/>
    <w:rsid w:val="0043770F"/>
    <w:rsid w:val="00444F25"/>
    <w:rsid w:val="004532CF"/>
    <w:rsid w:val="00454508"/>
    <w:rsid w:val="0046691D"/>
    <w:rsid w:val="00491713"/>
    <w:rsid w:val="004A111C"/>
    <w:rsid w:val="004A613A"/>
    <w:rsid w:val="004B45F6"/>
    <w:rsid w:val="004B73AE"/>
    <w:rsid w:val="004D0749"/>
    <w:rsid w:val="004D12B5"/>
    <w:rsid w:val="004D170B"/>
    <w:rsid w:val="004D37D7"/>
    <w:rsid w:val="004E0254"/>
    <w:rsid w:val="004E1F29"/>
    <w:rsid w:val="004E7AC5"/>
    <w:rsid w:val="0050172E"/>
    <w:rsid w:val="00502B6E"/>
    <w:rsid w:val="00503A0B"/>
    <w:rsid w:val="005064B7"/>
    <w:rsid w:val="00513D5D"/>
    <w:rsid w:val="005179AD"/>
    <w:rsid w:val="00521C56"/>
    <w:rsid w:val="0052618F"/>
    <w:rsid w:val="00537FD8"/>
    <w:rsid w:val="0054078F"/>
    <w:rsid w:val="00543EF8"/>
    <w:rsid w:val="005440E8"/>
    <w:rsid w:val="00547283"/>
    <w:rsid w:val="0055622F"/>
    <w:rsid w:val="0056069B"/>
    <w:rsid w:val="005651C1"/>
    <w:rsid w:val="00566652"/>
    <w:rsid w:val="0057590E"/>
    <w:rsid w:val="00585A6C"/>
    <w:rsid w:val="00585FD0"/>
    <w:rsid w:val="00591B03"/>
    <w:rsid w:val="005A4E62"/>
    <w:rsid w:val="005B00E2"/>
    <w:rsid w:val="005B15FB"/>
    <w:rsid w:val="005D5ADA"/>
    <w:rsid w:val="005E3CFA"/>
    <w:rsid w:val="005E5C7F"/>
    <w:rsid w:val="005F0660"/>
    <w:rsid w:val="005F3B9A"/>
    <w:rsid w:val="0060135C"/>
    <w:rsid w:val="00605FF1"/>
    <w:rsid w:val="006142FB"/>
    <w:rsid w:val="00616C96"/>
    <w:rsid w:val="006172AE"/>
    <w:rsid w:val="006205B4"/>
    <w:rsid w:val="0063141B"/>
    <w:rsid w:val="006319FC"/>
    <w:rsid w:val="00633AEE"/>
    <w:rsid w:val="00635DF6"/>
    <w:rsid w:val="006363E1"/>
    <w:rsid w:val="00640F04"/>
    <w:rsid w:val="006512E9"/>
    <w:rsid w:val="006546DC"/>
    <w:rsid w:val="00656FD6"/>
    <w:rsid w:val="0066199D"/>
    <w:rsid w:val="006669F4"/>
    <w:rsid w:val="00670AC6"/>
    <w:rsid w:val="00672B40"/>
    <w:rsid w:val="00676921"/>
    <w:rsid w:val="00681DB3"/>
    <w:rsid w:val="006941F6"/>
    <w:rsid w:val="006A4235"/>
    <w:rsid w:val="006C3DD6"/>
    <w:rsid w:val="006C47C7"/>
    <w:rsid w:val="006C5929"/>
    <w:rsid w:val="006D5C18"/>
    <w:rsid w:val="006F7DF5"/>
    <w:rsid w:val="0070378B"/>
    <w:rsid w:val="0070603F"/>
    <w:rsid w:val="00710B30"/>
    <w:rsid w:val="0072415B"/>
    <w:rsid w:val="00730513"/>
    <w:rsid w:val="00731164"/>
    <w:rsid w:val="00731388"/>
    <w:rsid w:val="007400DA"/>
    <w:rsid w:val="00740C28"/>
    <w:rsid w:val="00742DF0"/>
    <w:rsid w:val="007514BD"/>
    <w:rsid w:val="007604DE"/>
    <w:rsid w:val="00763259"/>
    <w:rsid w:val="00785BA2"/>
    <w:rsid w:val="00793B68"/>
    <w:rsid w:val="007A0093"/>
    <w:rsid w:val="007A1921"/>
    <w:rsid w:val="007B4B78"/>
    <w:rsid w:val="007C184C"/>
    <w:rsid w:val="007C37F9"/>
    <w:rsid w:val="007D03CE"/>
    <w:rsid w:val="007E25FD"/>
    <w:rsid w:val="007F23B7"/>
    <w:rsid w:val="007F6776"/>
    <w:rsid w:val="0081427A"/>
    <w:rsid w:val="008236CC"/>
    <w:rsid w:val="00836E1B"/>
    <w:rsid w:val="00840D9D"/>
    <w:rsid w:val="00843982"/>
    <w:rsid w:val="00846F00"/>
    <w:rsid w:val="0085155D"/>
    <w:rsid w:val="00855D3A"/>
    <w:rsid w:val="00865D99"/>
    <w:rsid w:val="008663D4"/>
    <w:rsid w:val="008679A9"/>
    <w:rsid w:val="0087099D"/>
    <w:rsid w:val="0087615F"/>
    <w:rsid w:val="008804D1"/>
    <w:rsid w:val="00885636"/>
    <w:rsid w:val="00886051"/>
    <w:rsid w:val="00891D7B"/>
    <w:rsid w:val="00897B77"/>
    <w:rsid w:val="008A0098"/>
    <w:rsid w:val="008D7EF8"/>
    <w:rsid w:val="008F354D"/>
    <w:rsid w:val="008F44A6"/>
    <w:rsid w:val="008F75E0"/>
    <w:rsid w:val="009068C8"/>
    <w:rsid w:val="00907390"/>
    <w:rsid w:val="0090762B"/>
    <w:rsid w:val="00913F60"/>
    <w:rsid w:val="00914257"/>
    <w:rsid w:val="00933311"/>
    <w:rsid w:val="00933FCE"/>
    <w:rsid w:val="00934286"/>
    <w:rsid w:val="00934B45"/>
    <w:rsid w:val="0093588F"/>
    <w:rsid w:val="009446F4"/>
    <w:rsid w:val="00945EE9"/>
    <w:rsid w:val="00953DFF"/>
    <w:rsid w:val="009664C9"/>
    <w:rsid w:val="00970900"/>
    <w:rsid w:val="00974CAB"/>
    <w:rsid w:val="00976B8E"/>
    <w:rsid w:val="00990545"/>
    <w:rsid w:val="00994CE8"/>
    <w:rsid w:val="00997B70"/>
    <w:rsid w:val="009A0409"/>
    <w:rsid w:val="009A2F96"/>
    <w:rsid w:val="009B445F"/>
    <w:rsid w:val="009D0479"/>
    <w:rsid w:val="009E55FF"/>
    <w:rsid w:val="009E5D8F"/>
    <w:rsid w:val="009F6DA8"/>
    <w:rsid w:val="009F6DF9"/>
    <w:rsid w:val="00A007A1"/>
    <w:rsid w:val="00A00CDE"/>
    <w:rsid w:val="00A14A0F"/>
    <w:rsid w:val="00A178A2"/>
    <w:rsid w:val="00A26409"/>
    <w:rsid w:val="00A26CD9"/>
    <w:rsid w:val="00A348C1"/>
    <w:rsid w:val="00A351DA"/>
    <w:rsid w:val="00A41E0B"/>
    <w:rsid w:val="00A44FA6"/>
    <w:rsid w:val="00A46CAC"/>
    <w:rsid w:val="00A504F4"/>
    <w:rsid w:val="00A53E93"/>
    <w:rsid w:val="00A64FCE"/>
    <w:rsid w:val="00A669EE"/>
    <w:rsid w:val="00A72B4B"/>
    <w:rsid w:val="00A90837"/>
    <w:rsid w:val="00A95ED5"/>
    <w:rsid w:val="00A95F89"/>
    <w:rsid w:val="00AA154A"/>
    <w:rsid w:val="00AA1BED"/>
    <w:rsid w:val="00AA2EA3"/>
    <w:rsid w:val="00AA7DC2"/>
    <w:rsid w:val="00AB181A"/>
    <w:rsid w:val="00AB7902"/>
    <w:rsid w:val="00AC1411"/>
    <w:rsid w:val="00AC4C7C"/>
    <w:rsid w:val="00AC59BB"/>
    <w:rsid w:val="00AF08AD"/>
    <w:rsid w:val="00AF1A20"/>
    <w:rsid w:val="00AF38A3"/>
    <w:rsid w:val="00B01605"/>
    <w:rsid w:val="00B0488F"/>
    <w:rsid w:val="00B0626A"/>
    <w:rsid w:val="00B11753"/>
    <w:rsid w:val="00B131B5"/>
    <w:rsid w:val="00B27468"/>
    <w:rsid w:val="00B33B3F"/>
    <w:rsid w:val="00B35AF1"/>
    <w:rsid w:val="00B378F9"/>
    <w:rsid w:val="00B438C1"/>
    <w:rsid w:val="00B50615"/>
    <w:rsid w:val="00B61ED0"/>
    <w:rsid w:val="00B64ABE"/>
    <w:rsid w:val="00B679B8"/>
    <w:rsid w:val="00B76FEF"/>
    <w:rsid w:val="00B91E27"/>
    <w:rsid w:val="00BA2E48"/>
    <w:rsid w:val="00BA5DBC"/>
    <w:rsid w:val="00BA68C6"/>
    <w:rsid w:val="00BA7EA0"/>
    <w:rsid w:val="00BB0118"/>
    <w:rsid w:val="00BC19FE"/>
    <w:rsid w:val="00BC445F"/>
    <w:rsid w:val="00BE2B46"/>
    <w:rsid w:val="00BE59D7"/>
    <w:rsid w:val="00BF0F9E"/>
    <w:rsid w:val="00C04742"/>
    <w:rsid w:val="00C155D7"/>
    <w:rsid w:val="00C1596C"/>
    <w:rsid w:val="00C466EC"/>
    <w:rsid w:val="00C538F1"/>
    <w:rsid w:val="00C554BE"/>
    <w:rsid w:val="00C569ED"/>
    <w:rsid w:val="00C56D50"/>
    <w:rsid w:val="00C60677"/>
    <w:rsid w:val="00C607E6"/>
    <w:rsid w:val="00C6262A"/>
    <w:rsid w:val="00C8069E"/>
    <w:rsid w:val="00C82CA7"/>
    <w:rsid w:val="00C840D0"/>
    <w:rsid w:val="00CA50D1"/>
    <w:rsid w:val="00CA726C"/>
    <w:rsid w:val="00CB2615"/>
    <w:rsid w:val="00CB3E74"/>
    <w:rsid w:val="00CB4597"/>
    <w:rsid w:val="00CB5AC0"/>
    <w:rsid w:val="00CD4D8A"/>
    <w:rsid w:val="00CE07D9"/>
    <w:rsid w:val="00CE2EA9"/>
    <w:rsid w:val="00CE389F"/>
    <w:rsid w:val="00CF1263"/>
    <w:rsid w:val="00CF7F3C"/>
    <w:rsid w:val="00D01381"/>
    <w:rsid w:val="00D150AB"/>
    <w:rsid w:val="00D24016"/>
    <w:rsid w:val="00D271FC"/>
    <w:rsid w:val="00D27FB2"/>
    <w:rsid w:val="00D40178"/>
    <w:rsid w:val="00D50D71"/>
    <w:rsid w:val="00D54344"/>
    <w:rsid w:val="00D56606"/>
    <w:rsid w:val="00D62250"/>
    <w:rsid w:val="00D6287D"/>
    <w:rsid w:val="00D678BD"/>
    <w:rsid w:val="00D86C4A"/>
    <w:rsid w:val="00D93B15"/>
    <w:rsid w:val="00DA07E1"/>
    <w:rsid w:val="00DA1235"/>
    <w:rsid w:val="00DA162C"/>
    <w:rsid w:val="00DA189D"/>
    <w:rsid w:val="00DA2BE9"/>
    <w:rsid w:val="00DA71CD"/>
    <w:rsid w:val="00DA7568"/>
    <w:rsid w:val="00DA7710"/>
    <w:rsid w:val="00DB3617"/>
    <w:rsid w:val="00DC1EBF"/>
    <w:rsid w:val="00DC3B44"/>
    <w:rsid w:val="00DC557C"/>
    <w:rsid w:val="00DD5CF4"/>
    <w:rsid w:val="00DD7785"/>
    <w:rsid w:val="00E01633"/>
    <w:rsid w:val="00E32AF5"/>
    <w:rsid w:val="00E377FD"/>
    <w:rsid w:val="00E47D0D"/>
    <w:rsid w:val="00E50CDC"/>
    <w:rsid w:val="00E55F29"/>
    <w:rsid w:val="00E65EAF"/>
    <w:rsid w:val="00E71A6D"/>
    <w:rsid w:val="00E82D74"/>
    <w:rsid w:val="00E8699C"/>
    <w:rsid w:val="00EA5D50"/>
    <w:rsid w:val="00EB2597"/>
    <w:rsid w:val="00EB3AB4"/>
    <w:rsid w:val="00EC0CDE"/>
    <w:rsid w:val="00EC22DF"/>
    <w:rsid w:val="00EC36F1"/>
    <w:rsid w:val="00EC56FA"/>
    <w:rsid w:val="00ED0A87"/>
    <w:rsid w:val="00ED40D6"/>
    <w:rsid w:val="00ED68E1"/>
    <w:rsid w:val="00EE29FD"/>
    <w:rsid w:val="00EE3DA6"/>
    <w:rsid w:val="00EE49E1"/>
    <w:rsid w:val="00EF2745"/>
    <w:rsid w:val="00F03E21"/>
    <w:rsid w:val="00F057E4"/>
    <w:rsid w:val="00F06858"/>
    <w:rsid w:val="00F21B9D"/>
    <w:rsid w:val="00F25601"/>
    <w:rsid w:val="00F2605F"/>
    <w:rsid w:val="00F26343"/>
    <w:rsid w:val="00F30B38"/>
    <w:rsid w:val="00F3288E"/>
    <w:rsid w:val="00F34CA9"/>
    <w:rsid w:val="00F3510E"/>
    <w:rsid w:val="00F3580B"/>
    <w:rsid w:val="00F407A9"/>
    <w:rsid w:val="00F40A51"/>
    <w:rsid w:val="00F530EE"/>
    <w:rsid w:val="00F754D7"/>
    <w:rsid w:val="00F76BBA"/>
    <w:rsid w:val="00F830B8"/>
    <w:rsid w:val="00F90B9C"/>
    <w:rsid w:val="00F970E5"/>
    <w:rsid w:val="00FA13CF"/>
    <w:rsid w:val="00FA4AEF"/>
    <w:rsid w:val="00FA4B4B"/>
    <w:rsid w:val="00FA555B"/>
    <w:rsid w:val="00FA57D7"/>
    <w:rsid w:val="00FC2938"/>
    <w:rsid w:val="00FC71E6"/>
    <w:rsid w:val="00FC7666"/>
    <w:rsid w:val="00FD1666"/>
    <w:rsid w:val="00FD2E38"/>
    <w:rsid w:val="00FE6588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486CB50"/>
  <w15:docId w15:val="{D39EFCB5-6BB0-4264-B3AE-3CCE1110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E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E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B6ECA"/>
    <w:pPr>
      <w:spacing w:after="120"/>
      <w:ind w:leftChars="200" w:left="480"/>
    </w:pPr>
  </w:style>
  <w:style w:type="paragraph" w:styleId="a5">
    <w:name w:val="header"/>
    <w:basedOn w:val="a"/>
    <w:rsid w:val="00CB3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B3E7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CMT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附件I 教學訓練課程</dc:title>
  <dc:subject/>
  <dc:creator>方柏雄</dc:creator>
  <cp:keywords/>
  <dc:description/>
  <cp:lastModifiedBy>admin</cp:lastModifiedBy>
  <cp:revision>8</cp:revision>
  <cp:lastPrinted>2011-10-27T06:54:00Z</cp:lastPrinted>
  <dcterms:created xsi:type="dcterms:W3CDTF">2013-01-29T06:07:00Z</dcterms:created>
  <dcterms:modified xsi:type="dcterms:W3CDTF">2023-09-11T06:40:00Z</dcterms:modified>
</cp:coreProperties>
</file>